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339291BC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DE488F">
        <w:rPr>
          <w:rFonts w:ascii="Times New Roman" w:eastAsia="Times New Roman" w:hAnsi="Times New Roman" w:cs="Times New Roman"/>
          <w:b/>
        </w:rPr>
        <w:t xml:space="preserve"> </w:t>
      </w:r>
      <w:r w:rsidR="00017968">
        <w:rPr>
          <w:rFonts w:ascii="Times New Roman" w:eastAsia="Times New Roman" w:hAnsi="Times New Roman" w:cs="Times New Roman"/>
          <w:b/>
        </w:rPr>
        <w:t>2025</w:t>
      </w:r>
    </w:p>
    <w:p w14:paraId="6951FC1C" w14:textId="364E352B" w:rsidR="00017968" w:rsidRPr="002933EC" w:rsidRDefault="002063BC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Business Statistics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53E422C4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Statistics.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4510CA90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applications of Statistics.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0898FAD9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types of data.</w:t>
      </w:r>
    </w:p>
    <w:p w14:paraId="4D782F7C" w14:textId="0680E9E0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the elements of measures of variation</w:t>
      </w:r>
    </w:p>
    <w:p w14:paraId="16C29239" w14:textId="5C0BDCF8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do you understand by Lorenz </w:t>
      </w:r>
      <w:r w:rsidR="00D379A1">
        <w:rPr>
          <w:rFonts w:ascii="Times New Roman" w:eastAsia="Times New Roman" w:hAnsi="Times New Roman" w:cs="Times New Roman"/>
          <w:bCs/>
        </w:rPr>
        <w:t>Curve</w:t>
      </w:r>
      <w:r>
        <w:rPr>
          <w:rFonts w:ascii="Times New Roman" w:eastAsia="Times New Roman" w:hAnsi="Times New Roman" w:cs="Times New Roman"/>
          <w:bCs/>
        </w:rPr>
        <w:t>?</w:t>
      </w:r>
    </w:p>
    <w:p w14:paraId="417056F2" w14:textId="5A172A2C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Kurtosis.</w:t>
      </w:r>
    </w:p>
    <w:p w14:paraId="0DC44B46" w14:textId="163192FA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term “Time Series”.</w:t>
      </w:r>
    </w:p>
    <w:p w14:paraId="3E88693D" w14:textId="443A2E4F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components of Time Series.</w:t>
      </w:r>
    </w:p>
    <w:p w14:paraId="123A1477" w14:textId="7B74DA68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Seasonal variations with two examples.</w:t>
      </w:r>
    </w:p>
    <w:p w14:paraId="592FE1C3" w14:textId="50110E86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the Index numbers.</w:t>
      </w:r>
    </w:p>
    <w:p w14:paraId="1CF4C916" w14:textId="4324CF80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480D95">
        <w:rPr>
          <w:rFonts w:ascii="Times New Roman" w:eastAsia="Times New Roman" w:hAnsi="Times New Roman" w:cs="Times New Roman"/>
          <w:bCs/>
        </w:rPr>
        <w:t>List the uses of Index numbers.</w:t>
      </w:r>
    </w:p>
    <w:p w14:paraId="75D32343" w14:textId="359E984F" w:rsidR="00017968" w:rsidRPr="00851A44" w:rsidRDefault="00480D9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the types of hypotheses.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4E7F9534" w:rsidR="00017968" w:rsidRPr="00851A44" w:rsidRDefault="00480D9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the collection and tabulation of Statistics data.</w:t>
      </w:r>
    </w:p>
    <w:p w14:paraId="318349E8" w14:textId="351A73D8" w:rsidR="00017968" w:rsidRPr="00851A44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the various types of Graphs.</w:t>
      </w:r>
    </w:p>
    <w:p w14:paraId="7429B939" w14:textId="77777777" w:rsidR="00480D95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From the following data of the marks obtained by 60 students of a class, calculate arithmetic mean by Direct method.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110"/>
        <w:gridCol w:w="963"/>
        <w:gridCol w:w="963"/>
        <w:gridCol w:w="964"/>
        <w:gridCol w:w="964"/>
        <w:gridCol w:w="964"/>
        <w:gridCol w:w="964"/>
      </w:tblGrid>
      <w:tr w:rsidR="00480D95" w14:paraId="4A7B2ECC" w14:textId="77777777" w:rsidTr="00480D95">
        <w:tc>
          <w:tcPr>
            <w:tcW w:w="1025" w:type="dxa"/>
          </w:tcPr>
          <w:p w14:paraId="2BBE7CF8" w14:textId="078A6F0E" w:rsidR="00480D95" w:rsidRPr="00822F77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Marks</w:t>
            </w:r>
          </w:p>
        </w:tc>
        <w:tc>
          <w:tcPr>
            <w:tcW w:w="1025" w:type="dxa"/>
          </w:tcPr>
          <w:p w14:paraId="45CD0465" w14:textId="5C34B112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025" w:type="dxa"/>
          </w:tcPr>
          <w:p w14:paraId="652E6969" w14:textId="1C94AD62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025" w:type="dxa"/>
          </w:tcPr>
          <w:p w14:paraId="408ECF5D" w14:textId="4DEFC881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1025" w:type="dxa"/>
          </w:tcPr>
          <w:p w14:paraId="41B6040B" w14:textId="2CAF8808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025" w:type="dxa"/>
          </w:tcPr>
          <w:p w14:paraId="7EC5EAFD" w14:textId="2543A5BE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  <w:tc>
          <w:tcPr>
            <w:tcW w:w="1026" w:type="dxa"/>
          </w:tcPr>
          <w:p w14:paraId="09D4F9AE" w14:textId="6758FD54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</w:tr>
      <w:tr w:rsidR="00480D95" w14:paraId="3A13ABCB" w14:textId="77777777" w:rsidTr="00480D95">
        <w:tc>
          <w:tcPr>
            <w:tcW w:w="1025" w:type="dxa"/>
          </w:tcPr>
          <w:p w14:paraId="72BF36DA" w14:textId="63FE6489" w:rsidR="00480D95" w:rsidRPr="00822F77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No. of Students</w:t>
            </w:r>
          </w:p>
        </w:tc>
        <w:tc>
          <w:tcPr>
            <w:tcW w:w="1025" w:type="dxa"/>
          </w:tcPr>
          <w:p w14:paraId="2CA834DE" w14:textId="5BFB6F4F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025" w:type="dxa"/>
          </w:tcPr>
          <w:p w14:paraId="4C01033D" w14:textId="47A2164A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025" w:type="dxa"/>
          </w:tcPr>
          <w:p w14:paraId="5DE605CA" w14:textId="50725E1B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1025" w:type="dxa"/>
          </w:tcPr>
          <w:p w14:paraId="5C78ECEC" w14:textId="2EFF9F64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025" w:type="dxa"/>
          </w:tcPr>
          <w:p w14:paraId="26261212" w14:textId="1F928158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1026" w:type="dxa"/>
          </w:tcPr>
          <w:p w14:paraId="1D900B71" w14:textId="5278C16B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</w:tbl>
    <w:p w14:paraId="11974C8D" w14:textId="77777777" w:rsidR="00480D95" w:rsidRDefault="00480D9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Calculate Mean Deviation from the following series.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146"/>
        <w:gridCol w:w="1150"/>
        <w:gridCol w:w="1149"/>
        <w:gridCol w:w="1149"/>
        <w:gridCol w:w="1149"/>
        <w:gridCol w:w="1149"/>
      </w:tblGrid>
      <w:tr w:rsidR="00480D95" w14:paraId="5C2F25A2" w14:textId="77777777" w:rsidTr="00480D95">
        <w:tc>
          <w:tcPr>
            <w:tcW w:w="1196" w:type="dxa"/>
          </w:tcPr>
          <w:p w14:paraId="0EC0B9B8" w14:textId="3E973002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1196" w:type="dxa"/>
          </w:tcPr>
          <w:p w14:paraId="12A192C6" w14:textId="50B32C8E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1196" w:type="dxa"/>
          </w:tcPr>
          <w:p w14:paraId="5B8881FB" w14:textId="7F4233E3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1196" w:type="dxa"/>
          </w:tcPr>
          <w:p w14:paraId="1EEF6209" w14:textId="4D6E3120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196" w:type="dxa"/>
          </w:tcPr>
          <w:p w14:paraId="6090C3AA" w14:textId="45ED576D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196" w:type="dxa"/>
          </w:tcPr>
          <w:p w14:paraId="2CAF4D24" w14:textId="524627DE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</w:tr>
      <w:tr w:rsidR="00480D95" w14:paraId="77E6E155" w14:textId="77777777" w:rsidTr="00480D95">
        <w:tc>
          <w:tcPr>
            <w:tcW w:w="1196" w:type="dxa"/>
          </w:tcPr>
          <w:p w14:paraId="17C3A39A" w14:textId="49198170" w:rsidR="00480D95" w:rsidRDefault="00480D95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</w:t>
            </w:r>
          </w:p>
        </w:tc>
        <w:tc>
          <w:tcPr>
            <w:tcW w:w="1196" w:type="dxa"/>
          </w:tcPr>
          <w:p w14:paraId="47680610" w14:textId="7881012D" w:rsidR="00480D95" w:rsidRDefault="007B60D8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196" w:type="dxa"/>
          </w:tcPr>
          <w:p w14:paraId="7CBD79B6" w14:textId="7A96F5CF" w:rsidR="00480D95" w:rsidRDefault="007B60D8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196" w:type="dxa"/>
          </w:tcPr>
          <w:p w14:paraId="0BF33C86" w14:textId="01A9CA4F" w:rsidR="00480D95" w:rsidRDefault="007B60D8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1196" w:type="dxa"/>
          </w:tcPr>
          <w:p w14:paraId="0D658878" w14:textId="75FF6B1D" w:rsidR="00480D95" w:rsidRDefault="007B60D8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1196" w:type="dxa"/>
          </w:tcPr>
          <w:p w14:paraId="0B312862" w14:textId="62BD25E7" w:rsidR="00480D95" w:rsidRDefault="007B60D8" w:rsidP="00480D95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</w:tbl>
    <w:p w14:paraId="454DF6DD" w14:textId="77777777" w:rsidR="007B60D8" w:rsidRDefault="007B60D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Compute Standard Deviation from the following data through Assumed Mean Method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892"/>
        <w:gridCol w:w="856"/>
        <w:gridCol w:w="857"/>
        <w:gridCol w:w="857"/>
        <w:gridCol w:w="857"/>
        <w:gridCol w:w="857"/>
        <w:gridCol w:w="858"/>
        <w:gridCol w:w="858"/>
      </w:tblGrid>
      <w:tr w:rsidR="007B60D8" w14:paraId="3FDA72F7" w14:textId="3A16C676" w:rsidTr="007B60D8">
        <w:tc>
          <w:tcPr>
            <w:tcW w:w="892" w:type="dxa"/>
          </w:tcPr>
          <w:p w14:paraId="294CA608" w14:textId="63972E6C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X</w:t>
            </w:r>
          </w:p>
        </w:tc>
        <w:tc>
          <w:tcPr>
            <w:tcW w:w="856" w:type="dxa"/>
          </w:tcPr>
          <w:p w14:paraId="7C8A3EF2" w14:textId="380BBBA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0-10</w:t>
            </w:r>
          </w:p>
        </w:tc>
        <w:tc>
          <w:tcPr>
            <w:tcW w:w="857" w:type="dxa"/>
          </w:tcPr>
          <w:p w14:paraId="5E9DB309" w14:textId="505B84E7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10-20</w:t>
            </w:r>
          </w:p>
        </w:tc>
        <w:tc>
          <w:tcPr>
            <w:tcW w:w="857" w:type="dxa"/>
          </w:tcPr>
          <w:p w14:paraId="62EA5A7A" w14:textId="7948020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20-30</w:t>
            </w:r>
          </w:p>
        </w:tc>
        <w:tc>
          <w:tcPr>
            <w:tcW w:w="857" w:type="dxa"/>
          </w:tcPr>
          <w:p w14:paraId="539DDDF9" w14:textId="0C76C15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30-40</w:t>
            </w:r>
          </w:p>
        </w:tc>
        <w:tc>
          <w:tcPr>
            <w:tcW w:w="857" w:type="dxa"/>
          </w:tcPr>
          <w:p w14:paraId="6A59899F" w14:textId="3ACC1D72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40-50</w:t>
            </w:r>
          </w:p>
        </w:tc>
        <w:tc>
          <w:tcPr>
            <w:tcW w:w="858" w:type="dxa"/>
          </w:tcPr>
          <w:p w14:paraId="080195BF" w14:textId="39B23D10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50-60</w:t>
            </w:r>
          </w:p>
        </w:tc>
        <w:tc>
          <w:tcPr>
            <w:tcW w:w="858" w:type="dxa"/>
          </w:tcPr>
          <w:p w14:paraId="16C87C67" w14:textId="68AE7AA0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60-70</w:t>
            </w:r>
          </w:p>
        </w:tc>
      </w:tr>
      <w:tr w:rsidR="007B60D8" w14:paraId="403D0F15" w14:textId="24594599" w:rsidTr="007B60D8">
        <w:tc>
          <w:tcPr>
            <w:tcW w:w="892" w:type="dxa"/>
          </w:tcPr>
          <w:p w14:paraId="3A793882" w14:textId="39DCD2DB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f</w:t>
            </w:r>
          </w:p>
        </w:tc>
        <w:tc>
          <w:tcPr>
            <w:tcW w:w="856" w:type="dxa"/>
          </w:tcPr>
          <w:p w14:paraId="5779B7B4" w14:textId="08A33B66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7" w:type="dxa"/>
          </w:tcPr>
          <w:p w14:paraId="7389647B" w14:textId="792A6169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57" w:type="dxa"/>
          </w:tcPr>
          <w:p w14:paraId="78E0B8B1" w14:textId="04DC8B7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857" w:type="dxa"/>
          </w:tcPr>
          <w:p w14:paraId="601A61CC" w14:textId="01AEA7C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</w:t>
            </w:r>
          </w:p>
        </w:tc>
        <w:tc>
          <w:tcPr>
            <w:tcW w:w="857" w:type="dxa"/>
          </w:tcPr>
          <w:p w14:paraId="6F26C6EB" w14:textId="54AD8B0C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  <w:tc>
          <w:tcPr>
            <w:tcW w:w="858" w:type="dxa"/>
          </w:tcPr>
          <w:p w14:paraId="3DAA1038" w14:textId="20BC20DB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8" w:type="dxa"/>
          </w:tcPr>
          <w:p w14:paraId="0FCFD1AE" w14:textId="6C452EB3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</w:tbl>
    <w:p w14:paraId="55CCE264" w14:textId="77777777" w:rsidR="007B60D8" w:rsidRDefault="007B60D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Fit a trend line to the following data by free hand method.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1701"/>
      </w:tblGrid>
      <w:tr w:rsidR="007B60D8" w:rsidRPr="00822F77" w14:paraId="3ED011C0" w14:textId="77777777" w:rsidTr="007B60D8">
        <w:tc>
          <w:tcPr>
            <w:tcW w:w="1554" w:type="dxa"/>
          </w:tcPr>
          <w:p w14:paraId="2E4B03F3" w14:textId="6967CD6B" w:rsidR="007B60D8" w:rsidRPr="00822F77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  <w:tc>
          <w:tcPr>
            <w:tcW w:w="1701" w:type="dxa"/>
          </w:tcPr>
          <w:p w14:paraId="0EE33E0C" w14:textId="23B53F01" w:rsidR="007B60D8" w:rsidRPr="00822F77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Production of Iron (tons.)</w:t>
            </w:r>
          </w:p>
        </w:tc>
      </w:tr>
      <w:tr w:rsidR="007B60D8" w14:paraId="78945904" w14:textId="77777777" w:rsidTr="007B60D8">
        <w:tc>
          <w:tcPr>
            <w:tcW w:w="1554" w:type="dxa"/>
          </w:tcPr>
          <w:p w14:paraId="4F45BFDA" w14:textId="26A9EE16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1991</w:t>
            </w:r>
          </w:p>
        </w:tc>
        <w:tc>
          <w:tcPr>
            <w:tcW w:w="1701" w:type="dxa"/>
          </w:tcPr>
          <w:p w14:paraId="41DDE483" w14:textId="07EA3D8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</w:tr>
      <w:tr w:rsidR="007B60D8" w14:paraId="54F89285" w14:textId="77777777" w:rsidTr="007B60D8">
        <w:tc>
          <w:tcPr>
            <w:tcW w:w="1554" w:type="dxa"/>
          </w:tcPr>
          <w:p w14:paraId="6E27F014" w14:textId="7CD7A9D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1992</w:t>
            </w:r>
          </w:p>
        </w:tc>
        <w:tc>
          <w:tcPr>
            <w:tcW w:w="1701" w:type="dxa"/>
          </w:tcPr>
          <w:p w14:paraId="0D321266" w14:textId="2DC6E704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22</w:t>
            </w:r>
          </w:p>
        </w:tc>
      </w:tr>
      <w:tr w:rsidR="007B60D8" w14:paraId="79EC3CB2" w14:textId="77777777" w:rsidTr="007B60D8">
        <w:tc>
          <w:tcPr>
            <w:tcW w:w="1554" w:type="dxa"/>
          </w:tcPr>
          <w:p w14:paraId="5F19CC62" w14:textId="16430AA3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1993</w:t>
            </w:r>
          </w:p>
        </w:tc>
        <w:tc>
          <w:tcPr>
            <w:tcW w:w="1701" w:type="dxa"/>
          </w:tcPr>
          <w:p w14:paraId="7BC2C428" w14:textId="0F02C919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24</w:t>
            </w:r>
          </w:p>
        </w:tc>
      </w:tr>
      <w:tr w:rsidR="007B60D8" w14:paraId="1709A430" w14:textId="77777777" w:rsidTr="007B60D8">
        <w:tc>
          <w:tcPr>
            <w:tcW w:w="1554" w:type="dxa"/>
          </w:tcPr>
          <w:p w14:paraId="76E176C4" w14:textId="38EF8B88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1994</w:t>
            </w:r>
          </w:p>
        </w:tc>
        <w:tc>
          <w:tcPr>
            <w:tcW w:w="1701" w:type="dxa"/>
          </w:tcPr>
          <w:p w14:paraId="42963204" w14:textId="2E26CB6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  <w:tr w:rsidR="007B60D8" w14:paraId="247DB8B9" w14:textId="77777777" w:rsidTr="007B60D8">
        <w:tc>
          <w:tcPr>
            <w:tcW w:w="1554" w:type="dxa"/>
          </w:tcPr>
          <w:p w14:paraId="67EC8C05" w14:textId="565B5D2D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1995</w:t>
            </w:r>
          </w:p>
        </w:tc>
        <w:tc>
          <w:tcPr>
            <w:tcW w:w="1701" w:type="dxa"/>
          </w:tcPr>
          <w:p w14:paraId="78C479B3" w14:textId="2A408F09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</w:tr>
      <w:tr w:rsidR="007B60D8" w14:paraId="75118C1E" w14:textId="77777777" w:rsidTr="007B60D8">
        <w:tc>
          <w:tcPr>
            <w:tcW w:w="1554" w:type="dxa"/>
          </w:tcPr>
          <w:p w14:paraId="77A2B691" w14:textId="01D09C5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1996</w:t>
            </w:r>
          </w:p>
        </w:tc>
        <w:tc>
          <w:tcPr>
            <w:tcW w:w="1701" w:type="dxa"/>
          </w:tcPr>
          <w:p w14:paraId="3842C879" w14:textId="0F90AE8F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26</w:t>
            </w:r>
          </w:p>
        </w:tc>
      </w:tr>
      <w:tr w:rsidR="007B60D8" w14:paraId="7C0072D5" w14:textId="77777777" w:rsidTr="007B60D8">
        <w:tc>
          <w:tcPr>
            <w:tcW w:w="1554" w:type="dxa"/>
          </w:tcPr>
          <w:p w14:paraId="66738E40" w14:textId="4D8544FB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1997</w:t>
            </w:r>
          </w:p>
        </w:tc>
        <w:tc>
          <w:tcPr>
            <w:tcW w:w="1701" w:type="dxa"/>
          </w:tcPr>
          <w:p w14:paraId="7A25176C" w14:textId="61864D22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</w:tr>
      <w:tr w:rsidR="007B60D8" w14:paraId="051E5B72" w14:textId="77777777" w:rsidTr="007B60D8">
        <w:tc>
          <w:tcPr>
            <w:tcW w:w="1554" w:type="dxa"/>
          </w:tcPr>
          <w:p w14:paraId="79C39FC9" w14:textId="587776A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1998</w:t>
            </w:r>
          </w:p>
        </w:tc>
        <w:tc>
          <w:tcPr>
            <w:tcW w:w="1701" w:type="dxa"/>
          </w:tcPr>
          <w:p w14:paraId="60D5CCCA" w14:textId="46E1C7B2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</w:tr>
      <w:tr w:rsidR="007B60D8" w14:paraId="119F7070" w14:textId="77777777" w:rsidTr="007B60D8">
        <w:tc>
          <w:tcPr>
            <w:tcW w:w="1554" w:type="dxa"/>
          </w:tcPr>
          <w:p w14:paraId="1432A2FB" w14:textId="39A2789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1999</w:t>
            </w:r>
          </w:p>
        </w:tc>
        <w:tc>
          <w:tcPr>
            <w:tcW w:w="1701" w:type="dxa"/>
          </w:tcPr>
          <w:p w14:paraId="75A337C5" w14:textId="2889FCC7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</w:t>
            </w:r>
          </w:p>
        </w:tc>
      </w:tr>
    </w:tbl>
    <w:p w14:paraId="5E955B83" w14:textId="77777777" w:rsidR="007B60D8" w:rsidRDefault="007B60D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From the following data, construct an index for 2009 taking 2008 as base.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328"/>
        <w:gridCol w:w="2282"/>
        <w:gridCol w:w="2282"/>
      </w:tblGrid>
      <w:tr w:rsidR="007B60D8" w:rsidRPr="00822F77" w14:paraId="4E247554" w14:textId="77777777" w:rsidTr="007B60D8">
        <w:tc>
          <w:tcPr>
            <w:tcW w:w="2392" w:type="dxa"/>
          </w:tcPr>
          <w:p w14:paraId="038CCAB4" w14:textId="6158D06F" w:rsidR="007B60D8" w:rsidRPr="00822F77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Commodity</w:t>
            </w:r>
          </w:p>
        </w:tc>
        <w:tc>
          <w:tcPr>
            <w:tcW w:w="2392" w:type="dxa"/>
          </w:tcPr>
          <w:p w14:paraId="4B49026E" w14:textId="6FDEA368" w:rsidR="007B60D8" w:rsidRPr="00822F77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Price 2008 (Rs.)</w:t>
            </w:r>
          </w:p>
        </w:tc>
        <w:tc>
          <w:tcPr>
            <w:tcW w:w="2392" w:type="dxa"/>
          </w:tcPr>
          <w:p w14:paraId="4AEF01CA" w14:textId="5020BFD9" w:rsidR="007B60D8" w:rsidRPr="00822F77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22F77">
              <w:rPr>
                <w:rFonts w:ascii="Times New Roman" w:eastAsia="Times New Roman" w:hAnsi="Times New Roman" w:cs="Times New Roman"/>
                <w:b/>
              </w:rPr>
              <w:t>Price 2009 (Rs.)</w:t>
            </w:r>
          </w:p>
        </w:tc>
      </w:tr>
      <w:tr w:rsidR="007B60D8" w14:paraId="33EB4249" w14:textId="77777777" w:rsidTr="007B60D8">
        <w:tc>
          <w:tcPr>
            <w:tcW w:w="2392" w:type="dxa"/>
          </w:tcPr>
          <w:p w14:paraId="67B5F446" w14:textId="78BE1145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</w:p>
        </w:tc>
        <w:tc>
          <w:tcPr>
            <w:tcW w:w="2392" w:type="dxa"/>
          </w:tcPr>
          <w:p w14:paraId="4A691CB0" w14:textId="24C8CA72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2392" w:type="dxa"/>
          </w:tcPr>
          <w:p w14:paraId="3D7E5E0F" w14:textId="69577395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70</w:t>
            </w:r>
          </w:p>
        </w:tc>
      </w:tr>
      <w:tr w:rsidR="007B60D8" w14:paraId="313B66DF" w14:textId="77777777" w:rsidTr="007B60D8">
        <w:tc>
          <w:tcPr>
            <w:tcW w:w="2392" w:type="dxa"/>
          </w:tcPr>
          <w:p w14:paraId="635AC661" w14:textId="2EA98F22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</w:t>
            </w:r>
          </w:p>
        </w:tc>
        <w:tc>
          <w:tcPr>
            <w:tcW w:w="2392" w:type="dxa"/>
          </w:tcPr>
          <w:p w14:paraId="2C796B9A" w14:textId="3581DE1D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40</w:t>
            </w:r>
          </w:p>
        </w:tc>
        <w:tc>
          <w:tcPr>
            <w:tcW w:w="2392" w:type="dxa"/>
          </w:tcPr>
          <w:p w14:paraId="4921D028" w14:textId="4445A819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60</w:t>
            </w:r>
          </w:p>
        </w:tc>
      </w:tr>
      <w:tr w:rsidR="007B60D8" w14:paraId="57A1E9E0" w14:textId="77777777" w:rsidTr="007B60D8">
        <w:tc>
          <w:tcPr>
            <w:tcW w:w="2392" w:type="dxa"/>
          </w:tcPr>
          <w:p w14:paraId="4EE658C5" w14:textId="39E4E9FD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</w:t>
            </w:r>
          </w:p>
        </w:tc>
        <w:tc>
          <w:tcPr>
            <w:tcW w:w="2392" w:type="dxa"/>
          </w:tcPr>
          <w:p w14:paraId="75E85CA6" w14:textId="01B822A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80</w:t>
            </w:r>
          </w:p>
        </w:tc>
        <w:tc>
          <w:tcPr>
            <w:tcW w:w="2392" w:type="dxa"/>
          </w:tcPr>
          <w:p w14:paraId="6E373966" w14:textId="4866198D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90</w:t>
            </w:r>
          </w:p>
        </w:tc>
      </w:tr>
      <w:tr w:rsidR="007B60D8" w14:paraId="6A8EAC28" w14:textId="77777777" w:rsidTr="007B60D8">
        <w:tc>
          <w:tcPr>
            <w:tcW w:w="2392" w:type="dxa"/>
          </w:tcPr>
          <w:p w14:paraId="79961EE6" w14:textId="1DF15233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</w:t>
            </w:r>
          </w:p>
        </w:tc>
        <w:tc>
          <w:tcPr>
            <w:tcW w:w="2392" w:type="dxa"/>
          </w:tcPr>
          <w:p w14:paraId="0F2C464F" w14:textId="7F75CFF9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</w:t>
            </w:r>
          </w:p>
        </w:tc>
        <w:tc>
          <w:tcPr>
            <w:tcW w:w="2392" w:type="dxa"/>
          </w:tcPr>
          <w:p w14:paraId="3091F5C7" w14:textId="05F2D0BC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120</w:t>
            </w:r>
          </w:p>
        </w:tc>
      </w:tr>
      <w:tr w:rsidR="007B60D8" w14:paraId="092F8716" w14:textId="77777777" w:rsidTr="007B60D8">
        <w:tc>
          <w:tcPr>
            <w:tcW w:w="2392" w:type="dxa"/>
          </w:tcPr>
          <w:p w14:paraId="6072D961" w14:textId="7F5E1481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</w:t>
            </w:r>
          </w:p>
        </w:tc>
        <w:tc>
          <w:tcPr>
            <w:tcW w:w="2392" w:type="dxa"/>
          </w:tcPr>
          <w:p w14:paraId="310A4411" w14:textId="740CCBCA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2392" w:type="dxa"/>
          </w:tcPr>
          <w:p w14:paraId="71E2143E" w14:textId="288F5966" w:rsidR="007B60D8" w:rsidRDefault="007B60D8" w:rsidP="007B60D8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</w:tr>
    </w:tbl>
    <w:p w14:paraId="21097D9E" w14:textId="764C0CD6" w:rsidR="00480D95" w:rsidRDefault="00480D95" w:rsidP="007B60D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688504F1" w14:textId="77777777" w:rsidR="007B60D8" w:rsidRPr="007B60D8" w:rsidRDefault="007B60D8" w:rsidP="007B60D8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49890058" w14:textId="77777777" w:rsidR="00480D95" w:rsidRDefault="00480D95" w:rsidP="007B60D8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14B709F3" w14:textId="40233087" w:rsidR="00017968" w:rsidRPr="007B60D8" w:rsidRDefault="00017968" w:rsidP="007B60D8">
      <w:pPr>
        <w:spacing w:after="0" w:line="276" w:lineRule="auto"/>
        <w:ind w:left="568"/>
        <w:jc w:val="both"/>
        <w:rPr>
          <w:rFonts w:ascii="Times New Roman" w:eastAsia="Times New Roman" w:hAnsi="Times New Roman" w:cs="Times New Roman"/>
          <w:bCs/>
        </w:rPr>
      </w:pPr>
      <w:r w:rsidRPr="007B60D8">
        <w:rPr>
          <w:rFonts w:ascii="Times New Roman" w:eastAsia="Times New Roman" w:hAnsi="Times New Roman" w:cs="Times New Roman"/>
          <w:bCs/>
        </w:rPr>
        <w:t xml:space="preserve">                                        </w:t>
      </w:r>
    </w:p>
    <w:p w14:paraId="36910E18" w14:textId="1EA51842" w:rsidR="00017968" w:rsidRPr="007B60D8" w:rsidRDefault="00017968" w:rsidP="007B60D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13EC806" w14:textId="3D655134" w:rsidR="00017968" w:rsidRPr="007B60D8" w:rsidRDefault="00017968" w:rsidP="007B60D8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A4740A2" w14:textId="77777777" w:rsidR="007B60D8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7B60D8">
        <w:rPr>
          <w:rFonts w:ascii="Times New Roman" w:hAnsi="Times New Roman" w:cs="Times New Roman"/>
          <w:b/>
          <w:bCs/>
        </w:rPr>
        <w:t xml:space="preserve"> Calculate Mode by Grouping Method. </w:t>
      </w:r>
    </w:p>
    <w:tbl>
      <w:tblPr>
        <w:tblStyle w:val="TableGrid"/>
        <w:tblW w:w="7933" w:type="dxa"/>
        <w:tblInd w:w="426" w:type="dxa"/>
        <w:tblLook w:val="04A0" w:firstRow="1" w:lastRow="0" w:firstColumn="1" w:lastColumn="0" w:noHBand="0" w:noVBand="1"/>
      </w:tblPr>
      <w:tblGrid>
        <w:gridCol w:w="1017"/>
        <w:gridCol w:w="776"/>
        <w:gridCol w:w="922"/>
        <w:gridCol w:w="800"/>
        <w:gridCol w:w="869"/>
        <w:gridCol w:w="884"/>
        <w:gridCol w:w="810"/>
        <w:gridCol w:w="863"/>
        <w:gridCol w:w="992"/>
      </w:tblGrid>
      <w:tr w:rsidR="00285FAC" w:rsidRPr="00285FAC" w14:paraId="37D61E8B" w14:textId="711F379F" w:rsidTr="00285FAC">
        <w:tc>
          <w:tcPr>
            <w:tcW w:w="1009" w:type="dxa"/>
          </w:tcPr>
          <w:p w14:paraId="2F892FE6" w14:textId="0EEC5749" w:rsidR="007B60D8" w:rsidRPr="001A765C" w:rsidRDefault="007B60D8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1A765C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777" w:type="dxa"/>
          </w:tcPr>
          <w:p w14:paraId="3CFF60B9" w14:textId="7AED82EB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20-25</w:t>
            </w:r>
          </w:p>
        </w:tc>
        <w:tc>
          <w:tcPr>
            <w:tcW w:w="923" w:type="dxa"/>
          </w:tcPr>
          <w:p w14:paraId="2C2E6EB4" w14:textId="1A2F7931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801" w:type="dxa"/>
          </w:tcPr>
          <w:p w14:paraId="0C59AC89" w14:textId="5EDC83D8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30-35</w:t>
            </w:r>
          </w:p>
        </w:tc>
        <w:tc>
          <w:tcPr>
            <w:tcW w:w="870" w:type="dxa"/>
          </w:tcPr>
          <w:p w14:paraId="673CBFA3" w14:textId="389B2F06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885" w:type="dxa"/>
          </w:tcPr>
          <w:p w14:paraId="2090AF14" w14:textId="0BBDD15F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40-45</w:t>
            </w:r>
          </w:p>
        </w:tc>
        <w:tc>
          <w:tcPr>
            <w:tcW w:w="811" w:type="dxa"/>
          </w:tcPr>
          <w:p w14:paraId="69994417" w14:textId="0C686897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45-50</w:t>
            </w:r>
          </w:p>
        </w:tc>
        <w:tc>
          <w:tcPr>
            <w:tcW w:w="864" w:type="dxa"/>
          </w:tcPr>
          <w:p w14:paraId="7099943B" w14:textId="57BE5650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50-55</w:t>
            </w:r>
          </w:p>
        </w:tc>
        <w:tc>
          <w:tcPr>
            <w:tcW w:w="993" w:type="dxa"/>
          </w:tcPr>
          <w:p w14:paraId="55A5C8AB" w14:textId="6434D8EE" w:rsidR="007B60D8" w:rsidRPr="00285FAC" w:rsidRDefault="007B60D8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55-60</w:t>
            </w:r>
          </w:p>
        </w:tc>
      </w:tr>
      <w:tr w:rsidR="00285FAC" w:rsidRPr="00285FAC" w14:paraId="4364A3F4" w14:textId="77777777" w:rsidTr="00285FAC">
        <w:tc>
          <w:tcPr>
            <w:tcW w:w="1009" w:type="dxa"/>
          </w:tcPr>
          <w:p w14:paraId="38EBA010" w14:textId="70120E86" w:rsidR="007B60D8" w:rsidRPr="001A765C" w:rsidRDefault="007B60D8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1A765C">
              <w:rPr>
                <w:rFonts w:ascii="Times New Roman" w:hAnsi="Times New Roman" w:cs="Times New Roman"/>
                <w:b/>
                <w:bCs/>
              </w:rPr>
              <w:t>No. of Persons</w:t>
            </w:r>
          </w:p>
        </w:tc>
        <w:tc>
          <w:tcPr>
            <w:tcW w:w="777" w:type="dxa"/>
          </w:tcPr>
          <w:p w14:paraId="42685C21" w14:textId="10E81F7E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3" w:type="dxa"/>
          </w:tcPr>
          <w:p w14:paraId="38A3416B" w14:textId="340CE523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1" w:type="dxa"/>
          </w:tcPr>
          <w:p w14:paraId="6A118122" w14:textId="6DBF4AAD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</w:tcPr>
          <w:p w14:paraId="3C93D855" w14:textId="576557CD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5" w:type="dxa"/>
          </w:tcPr>
          <w:p w14:paraId="0EDF0CB3" w14:textId="4A8A860E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1" w:type="dxa"/>
          </w:tcPr>
          <w:p w14:paraId="1DF6DE03" w14:textId="6AE2B0CC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dxa"/>
          </w:tcPr>
          <w:p w14:paraId="22AFC84C" w14:textId="15A56CCF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4CA3CFB8" w14:textId="064C0DDB" w:rsidR="007B60D8" w:rsidRPr="00285FAC" w:rsidRDefault="00285FAC" w:rsidP="00047C9D">
            <w:pPr>
              <w:rPr>
                <w:rFonts w:ascii="Times New Roman" w:hAnsi="Times New Roman" w:cs="Times New Roman"/>
              </w:rPr>
            </w:pPr>
            <w:r w:rsidRPr="00285FAC">
              <w:rPr>
                <w:rFonts w:ascii="Times New Roman" w:hAnsi="Times New Roman" w:cs="Times New Roman"/>
              </w:rPr>
              <w:t>5</w:t>
            </w:r>
          </w:p>
        </w:tc>
      </w:tr>
    </w:tbl>
    <w:p w14:paraId="5F32849C" w14:textId="35B0CA22" w:rsidR="00320820" w:rsidRDefault="00320820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FFC207F" w14:textId="77777777" w:rsidR="00285FAC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285FAC">
        <w:rPr>
          <w:rFonts w:ascii="Times New Roman" w:hAnsi="Times New Roman" w:cs="Times New Roman"/>
          <w:b/>
          <w:bCs/>
        </w:rPr>
        <w:t xml:space="preserve"> Test was given in two subjects to a class of 50 students. Using coefficient of Quartile Deviation, find which series is more variable. </w:t>
      </w:r>
    </w:p>
    <w:tbl>
      <w:tblPr>
        <w:tblStyle w:val="TableGrid"/>
        <w:tblW w:w="7791" w:type="dxa"/>
        <w:tblInd w:w="426" w:type="dxa"/>
        <w:tblLook w:val="04A0" w:firstRow="1" w:lastRow="0" w:firstColumn="1" w:lastColumn="0" w:noHBand="0" w:noVBand="1"/>
      </w:tblPr>
      <w:tblGrid>
        <w:gridCol w:w="1323"/>
        <w:gridCol w:w="934"/>
        <w:gridCol w:w="819"/>
        <w:gridCol w:w="1076"/>
        <w:gridCol w:w="793"/>
        <w:gridCol w:w="873"/>
        <w:gridCol w:w="987"/>
        <w:gridCol w:w="986"/>
      </w:tblGrid>
      <w:tr w:rsidR="00285FAC" w:rsidRPr="00285FAC" w14:paraId="77815A26" w14:textId="29C087AC" w:rsidTr="00285FAC">
        <w:tc>
          <w:tcPr>
            <w:tcW w:w="1286" w:type="dxa"/>
          </w:tcPr>
          <w:p w14:paraId="40B46D61" w14:textId="1FEC9C85" w:rsidR="00285FAC" w:rsidRPr="001A765C" w:rsidRDefault="00285FAC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1A765C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939" w:type="dxa"/>
          </w:tcPr>
          <w:p w14:paraId="64D4F63B" w14:textId="073CC1E9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20-30</w:t>
            </w:r>
          </w:p>
        </w:tc>
        <w:tc>
          <w:tcPr>
            <w:tcW w:w="823" w:type="dxa"/>
          </w:tcPr>
          <w:p w14:paraId="58F72706" w14:textId="69F29FE5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30-40</w:t>
            </w:r>
          </w:p>
        </w:tc>
        <w:tc>
          <w:tcPr>
            <w:tcW w:w="1083" w:type="dxa"/>
          </w:tcPr>
          <w:p w14:paraId="1CA0F91C" w14:textId="6AF2ECF1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40-50</w:t>
            </w:r>
          </w:p>
        </w:tc>
        <w:tc>
          <w:tcPr>
            <w:tcW w:w="797" w:type="dxa"/>
          </w:tcPr>
          <w:p w14:paraId="6681582C" w14:textId="2108DDBB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50-60</w:t>
            </w:r>
          </w:p>
        </w:tc>
        <w:tc>
          <w:tcPr>
            <w:tcW w:w="878" w:type="dxa"/>
          </w:tcPr>
          <w:p w14:paraId="0B20883F" w14:textId="2CEEEF7F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60-70</w:t>
            </w:r>
          </w:p>
        </w:tc>
        <w:tc>
          <w:tcPr>
            <w:tcW w:w="993" w:type="dxa"/>
          </w:tcPr>
          <w:p w14:paraId="7A17A0D1" w14:textId="3088ED19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70-80</w:t>
            </w:r>
          </w:p>
        </w:tc>
        <w:tc>
          <w:tcPr>
            <w:tcW w:w="992" w:type="dxa"/>
          </w:tcPr>
          <w:p w14:paraId="7A935D36" w14:textId="17829C0F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80-90</w:t>
            </w:r>
          </w:p>
        </w:tc>
      </w:tr>
      <w:tr w:rsidR="00285FAC" w:rsidRPr="00285FAC" w14:paraId="4D3D90F3" w14:textId="5504AB5F" w:rsidTr="00285FAC">
        <w:tc>
          <w:tcPr>
            <w:tcW w:w="1286" w:type="dxa"/>
          </w:tcPr>
          <w:p w14:paraId="386C571F" w14:textId="05658B65" w:rsidR="00285FAC" w:rsidRPr="001A765C" w:rsidRDefault="00285FAC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1A765C">
              <w:rPr>
                <w:rFonts w:ascii="Times New Roman" w:hAnsi="Times New Roman" w:cs="Times New Roman"/>
                <w:b/>
                <w:bCs/>
              </w:rPr>
              <w:t>Maths</w:t>
            </w:r>
          </w:p>
        </w:tc>
        <w:tc>
          <w:tcPr>
            <w:tcW w:w="939" w:type="dxa"/>
          </w:tcPr>
          <w:p w14:paraId="2F5708B8" w14:textId="518A4097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" w:type="dxa"/>
          </w:tcPr>
          <w:p w14:paraId="38F6471F" w14:textId="3FDCC868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3" w:type="dxa"/>
          </w:tcPr>
          <w:p w14:paraId="5B1346A7" w14:textId="140118AC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</w:tcPr>
          <w:p w14:paraId="0D8A5F12" w14:textId="1B9B462F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" w:type="dxa"/>
          </w:tcPr>
          <w:p w14:paraId="106DE652" w14:textId="6DE557AB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14:paraId="632994C7" w14:textId="12613FE6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F29AF35" w14:textId="37DD08F0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85FAC" w:rsidRPr="00285FAC" w14:paraId="0AC027AA" w14:textId="77777777" w:rsidTr="00285FAC">
        <w:tc>
          <w:tcPr>
            <w:tcW w:w="1286" w:type="dxa"/>
          </w:tcPr>
          <w:p w14:paraId="1CC2D962" w14:textId="3499C532" w:rsidR="00285FAC" w:rsidRPr="001A765C" w:rsidRDefault="00285FAC" w:rsidP="00047C9D">
            <w:pPr>
              <w:rPr>
                <w:rFonts w:ascii="Times New Roman" w:hAnsi="Times New Roman" w:cs="Times New Roman"/>
                <w:b/>
                <w:bCs/>
              </w:rPr>
            </w:pPr>
            <w:r w:rsidRPr="001A765C">
              <w:rPr>
                <w:rFonts w:ascii="Times New Roman" w:hAnsi="Times New Roman" w:cs="Times New Roman"/>
                <w:b/>
                <w:bCs/>
              </w:rPr>
              <w:t>Economics</w:t>
            </w:r>
          </w:p>
        </w:tc>
        <w:tc>
          <w:tcPr>
            <w:tcW w:w="939" w:type="dxa"/>
          </w:tcPr>
          <w:p w14:paraId="7A1A3D05" w14:textId="3B045897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3" w:type="dxa"/>
          </w:tcPr>
          <w:p w14:paraId="5BA3E067" w14:textId="30C773F8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3" w:type="dxa"/>
          </w:tcPr>
          <w:p w14:paraId="38E4A55D" w14:textId="6EB8C623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</w:tcPr>
          <w:p w14:paraId="36A8A160" w14:textId="3474DCAD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7E43A960" w14:textId="02429D09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14:paraId="04C5CF59" w14:textId="508F20FC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3B04C65" w14:textId="1DF13EAA" w:rsidR="00285FAC" w:rsidRPr="00285FAC" w:rsidRDefault="00285FAC" w:rsidP="0004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7D48EDF" w14:textId="2763F008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43F49314" w14:textId="77777777" w:rsidR="001A765C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22.</w:t>
      </w:r>
      <w:r w:rsidR="001A765C">
        <w:rPr>
          <w:rFonts w:ascii="Times New Roman" w:hAnsi="Times New Roman" w:cs="Times New Roman"/>
          <w:b/>
          <w:bCs/>
        </w:rPr>
        <w:t xml:space="preserve"> Calculate Coefficient of Correlation between X Series and Y Series using Karl Pearson’s Method.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45"/>
        <w:gridCol w:w="773"/>
        <w:gridCol w:w="773"/>
        <w:gridCol w:w="772"/>
        <w:gridCol w:w="772"/>
        <w:gridCol w:w="772"/>
        <w:gridCol w:w="773"/>
        <w:gridCol w:w="685"/>
        <w:gridCol w:w="685"/>
      </w:tblGrid>
      <w:tr w:rsidR="001A765C" w14:paraId="46B86A06" w14:textId="7D37099C" w:rsidTr="001A765C">
        <w:tc>
          <w:tcPr>
            <w:tcW w:w="745" w:type="dxa"/>
          </w:tcPr>
          <w:p w14:paraId="4507C98C" w14:textId="08963860" w:rsidR="001A765C" w:rsidRDefault="001A765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773" w:type="dxa"/>
          </w:tcPr>
          <w:p w14:paraId="56CBDC52" w14:textId="5B1407A1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3" w:type="dxa"/>
          </w:tcPr>
          <w:p w14:paraId="65D0152C" w14:textId="79635ADE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2" w:type="dxa"/>
          </w:tcPr>
          <w:p w14:paraId="7AC91B96" w14:textId="23FE639B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72" w:type="dxa"/>
          </w:tcPr>
          <w:p w14:paraId="10344B32" w14:textId="3FFB8DDC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2" w:type="dxa"/>
          </w:tcPr>
          <w:p w14:paraId="413580D3" w14:textId="6B3F513D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73" w:type="dxa"/>
          </w:tcPr>
          <w:p w14:paraId="3C9BF951" w14:textId="1B1BCFE7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5" w:type="dxa"/>
          </w:tcPr>
          <w:p w14:paraId="60C25E28" w14:textId="4048DA02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5" w:type="dxa"/>
          </w:tcPr>
          <w:p w14:paraId="4378AF77" w14:textId="498791CC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15</w:t>
            </w:r>
          </w:p>
        </w:tc>
      </w:tr>
      <w:tr w:rsidR="001A765C" w14:paraId="062D436F" w14:textId="07F04392" w:rsidTr="001A765C">
        <w:tc>
          <w:tcPr>
            <w:tcW w:w="745" w:type="dxa"/>
          </w:tcPr>
          <w:p w14:paraId="2BC83A9A" w14:textId="05FD68CF" w:rsidR="001A765C" w:rsidRDefault="001A765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773" w:type="dxa"/>
          </w:tcPr>
          <w:p w14:paraId="3B7CF84B" w14:textId="6D42A958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73" w:type="dxa"/>
          </w:tcPr>
          <w:p w14:paraId="444E20A0" w14:textId="691B410C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2" w:type="dxa"/>
          </w:tcPr>
          <w:p w14:paraId="044669A1" w14:textId="42145A30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2" w:type="dxa"/>
          </w:tcPr>
          <w:p w14:paraId="1C4EEE40" w14:textId="7A907166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2" w:type="dxa"/>
          </w:tcPr>
          <w:p w14:paraId="1B16DFE6" w14:textId="55D50A9D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73" w:type="dxa"/>
          </w:tcPr>
          <w:p w14:paraId="57983B71" w14:textId="69051EAC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5" w:type="dxa"/>
          </w:tcPr>
          <w:p w14:paraId="5C29D8F3" w14:textId="530EA42F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5" w:type="dxa"/>
          </w:tcPr>
          <w:p w14:paraId="275CFBA0" w14:textId="48ABE578" w:rsidR="001A765C" w:rsidRPr="001A765C" w:rsidRDefault="001A765C" w:rsidP="00047C9D">
            <w:pPr>
              <w:rPr>
                <w:rFonts w:ascii="Times New Roman" w:hAnsi="Times New Roman" w:cs="Times New Roman"/>
              </w:rPr>
            </w:pPr>
            <w:r w:rsidRPr="001A765C">
              <w:rPr>
                <w:rFonts w:ascii="Times New Roman" w:hAnsi="Times New Roman" w:cs="Times New Roman"/>
              </w:rPr>
              <w:t>17</w:t>
            </w:r>
          </w:p>
        </w:tc>
      </w:tr>
    </w:tbl>
    <w:p w14:paraId="7CAB06AA" w14:textId="3DB42B79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201CAB4A" w14:textId="77777777" w:rsidR="002063BC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1A765C">
        <w:rPr>
          <w:rFonts w:ascii="Times New Roman" w:hAnsi="Times New Roman" w:cs="Times New Roman"/>
          <w:b/>
          <w:bCs/>
        </w:rPr>
        <w:t xml:space="preserve"> Construct a cost of living index from the following indices, the weights </w:t>
      </w:r>
      <w:r w:rsidR="002063BC">
        <w:rPr>
          <w:rFonts w:ascii="Times New Roman" w:hAnsi="Times New Roman" w:cs="Times New Roman"/>
          <w:b/>
          <w:bCs/>
        </w:rPr>
        <w:t xml:space="preserve">being food 55, clothing 15, rent 20, fuel and lighting 15 and miscellaneous 5 </w:t>
      </w:r>
    </w:p>
    <w:tbl>
      <w:tblPr>
        <w:tblStyle w:val="TableGrid"/>
        <w:tblW w:w="4993" w:type="pct"/>
        <w:tblInd w:w="426" w:type="dxa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1110"/>
        <w:gridCol w:w="1097"/>
        <w:gridCol w:w="1656"/>
      </w:tblGrid>
      <w:tr w:rsidR="002063BC" w14:paraId="1C15F716" w14:textId="77777777" w:rsidTr="002063BC">
        <w:tc>
          <w:tcPr>
            <w:tcW w:w="833" w:type="pct"/>
          </w:tcPr>
          <w:p w14:paraId="33492E1A" w14:textId="1F2F5C10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833" w:type="pct"/>
          </w:tcPr>
          <w:p w14:paraId="197A7417" w14:textId="37508055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Food</w:t>
            </w:r>
          </w:p>
        </w:tc>
        <w:tc>
          <w:tcPr>
            <w:tcW w:w="833" w:type="pct"/>
          </w:tcPr>
          <w:p w14:paraId="09C44544" w14:textId="2C431C2A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Rent</w:t>
            </w:r>
          </w:p>
        </w:tc>
        <w:tc>
          <w:tcPr>
            <w:tcW w:w="833" w:type="pct"/>
          </w:tcPr>
          <w:p w14:paraId="49A1E9F0" w14:textId="00F083FD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Clothing </w:t>
            </w:r>
          </w:p>
        </w:tc>
        <w:tc>
          <w:tcPr>
            <w:tcW w:w="833" w:type="pct"/>
          </w:tcPr>
          <w:p w14:paraId="63988AC8" w14:textId="2507115E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Fuel and Lighting </w:t>
            </w:r>
          </w:p>
        </w:tc>
        <w:tc>
          <w:tcPr>
            <w:tcW w:w="833" w:type="pct"/>
          </w:tcPr>
          <w:p w14:paraId="6E10F864" w14:textId="6A93E55D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Miscellaneous</w:t>
            </w:r>
          </w:p>
        </w:tc>
      </w:tr>
      <w:tr w:rsidR="002063BC" w14:paraId="3F2EDE3E" w14:textId="77777777" w:rsidTr="002063BC">
        <w:tc>
          <w:tcPr>
            <w:tcW w:w="833" w:type="pct"/>
          </w:tcPr>
          <w:p w14:paraId="11B4CA0E" w14:textId="4A19A32D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33" w:type="pct"/>
          </w:tcPr>
          <w:p w14:paraId="5FB8445D" w14:textId="7D6F172D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3" w:type="pct"/>
          </w:tcPr>
          <w:p w14:paraId="3B23965A" w14:textId="5A102A64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3" w:type="pct"/>
          </w:tcPr>
          <w:p w14:paraId="5F4BCA1E" w14:textId="26C2514A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3" w:type="pct"/>
          </w:tcPr>
          <w:p w14:paraId="7995CF6A" w14:textId="57609D5C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3" w:type="pct"/>
          </w:tcPr>
          <w:p w14:paraId="034312A4" w14:textId="58A1699E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</w:tr>
      <w:tr w:rsidR="002063BC" w14:paraId="6096A2C4" w14:textId="77777777" w:rsidTr="002063BC">
        <w:tc>
          <w:tcPr>
            <w:tcW w:w="833" w:type="pct"/>
          </w:tcPr>
          <w:p w14:paraId="399903E9" w14:textId="1FAC99CE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33" w:type="pct"/>
          </w:tcPr>
          <w:p w14:paraId="3E37E48D" w14:textId="6350803F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33" w:type="pct"/>
          </w:tcPr>
          <w:p w14:paraId="0147C613" w14:textId="5E28301B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33" w:type="pct"/>
          </w:tcPr>
          <w:p w14:paraId="39867A01" w14:textId="5D6F5A04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33" w:type="pct"/>
          </w:tcPr>
          <w:p w14:paraId="77034D8E" w14:textId="6AFC636F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3" w:type="pct"/>
          </w:tcPr>
          <w:p w14:paraId="54C33A0B" w14:textId="18CBAC21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110</w:t>
            </w:r>
          </w:p>
        </w:tc>
      </w:tr>
      <w:tr w:rsidR="002063BC" w14:paraId="466E1334" w14:textId="77777777" w:rsidTr="002063BC">
        <w:tc>
          <w:tcPr>
            <w:tcW w:w="833" w:type="pct"/>
          </w:tcPr>
          <w:p w14:paraId="5A6E7323" w14:textId="4F98E014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33" w:type="pct"/>
          </w:tcPr>
          <w:p w14:paraId="5A43E6F8" w14:textId="11203FAF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33" w:type="pct"/>
          </w:tcPr>
          <w:p w14:paraId="7A00AF74" w14:textId="118CE1D5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33" w:type="pct"/>
          </w:tcPr>
          <w:p w14:paraId="0757DC8C" w14:textId="17FC2ABA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33" w:type="pct"/>
          </w:tcPr>
          <w:p w14:paraId="50B48D72" w14:textId="027D8315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33" w:type="pct"/>
          </w:tcPr>
          <w:p w14:paraId="60CC7BFF" w14:textId="689D9DED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115</w:t>
            </w:r>
          </w:p>
          <w:p w14:paraId="39A33D29" w14:textId="3BD4321B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</w:p>
        </w:tc>
      </w:tr>
      <w:tr w:rsidR="002063BC" w14:paraId="11C78CC4" w14:textId="77777777" w:rsidTr="002063BC">
        <w:tc>
          <w:tcPr>
            <w:tcW w:w="833" w:type="pct"/>
          </w:tcPr>
          <w:p w14:paraId="0FDCC3C2" w14:textId="0D59E48B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33" w:type="pct"/>
          </w:tcPr>
          <w:p w14:paraId="234EA5DF" w14:textId="341BDAD2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33" w:type="pct"/>
          </w:tcPr>
          <w:p w14:paraId="1B3E1EED" w14:textId="3B5A5092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33" w:type="pct"/>
          </w:tcPr>
          <w:p w14:paraId="39352571" w14:textId="751C7B79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33" w:type="pct"/>
          </w:tcPr>
          <w:p w14:paraId="46EA347F" w14:textId="59CEA0F1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833" w:type="pct"/>
          </w:tcPr>
          <w:p w14:paraId="21ECBAD0" w14:textId="6B71A148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120</w:t>
            </w:r>
          </w:p>
        </w:tc>
      </w:tr>
    </w:tbl>
    <w:p w14:paraId="47447178" w14:textId="6613C941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F0E7027" w14:textId="291D6A02" w:rsidR="002063BC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2063BC">
        <w:rPr>
          <w:rFonts w:ascii="Times New Roman" w:hAnsi="Times New Roman" w:cs="Times New Roman"/>
          <w:b/>
          <w:bCs/>
        </w:rPr>
        <w:t xml:space="preserve"> </w:t>
      </w:r>
      <w:r w:rsidR="002063BC" w:rsidRPr="00822F77">
        <w:rPr>
          <w:rFonts w:ascii="Times New Roman" w:hAnsi="Times New Roman" w:cs="Times New Roman"/>
        </w:rPr>
        <w:t xml:space="preserve">In a </w:t>
      </w:r>
      <w:r w:rsidR="00822F77" w:rsidRPr="00822F77">
        <w:rPr>
          <w:rFonts w:ascii="Times New Roman" w:hAnsi="Times New Roman" w:cs="Times New Roman"/>
        </w:rPr>
        <w:t>anti-malarial</w:t>
      </w:r>
      <w:r w:rsidR="002063BC" w:rsidRPr="00822F77">
        <w:rPr>
          <w:rFonts w:ascii="Times New Roman" w:hAnsi="Times New Roman" w:cs="Times New Roman"/>
        </w:rPr>
        <w:t xml:space="preserve"> campaign in a certain area, quinine was administered to 1,624 persons out of a total population of 6,496. The number of fever cases is shown below:</w:t>
      </w:r>
      <w:r w:rsidR="002063BC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4993" w:type="pct"/>
        <w:tblInd w:w="426" w:type="dxa"/>
        <w:tblLook w:val="04A0" w:firstRow="1" w:lastRow="0" w:firstColumn="1" w:lastColumn="0" w:noHBand="0" w:noVBand="1"/>
      </w:tblPr>
      <w:tblGrid>
        <w:gridCol w:w="1791"/>
        <w:gridCol w:w="1791"/>
        <w:gridCol w:w="1792"/>
        <w:gridCol w:w="1792"/>
      </w:tblGrid>
      <w:tr w:rsidR="002063BC" w14:paraId="16B8A6ED" w14:textId="77777777" w:rsidTr="002063BC">
        <w:tc>
          <w:tcPr>
            <w:tcW w:w="1250" w:type="pct"/>
          </w:tcPr>
          <w:p w14:paraId="29A34919" w14:textId="7FDA04B0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Treatment </w:t>
            </w:r>
          </w:p>
        </w:tc>
        <w:tc>
          <w:tcPr>
            <w:tcW w:w="1250" w:type="pct"/>
          </w:tcPr>
          <w:p w14:paraId="78381441" w14:textId="4606B306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Fever </w:t>
            </w:r>
          </w:p>
        </w:tc>
        <w:tc>
          <w:tcPr>
            <w:tcW w:w="1250" w:type="pct"/>
          </w:tcPr>
          <w:p w14:paraId="1A6DE918" w14:textId="27A0F3E0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 Fever</w:t>
            </w:r>
          </w:p>
        </w:tc>
        <w:tc>
          <w:tcPr>
            <w:tcW w:w="1250" w:type="pct"/>
          </w:tcPr>
          <w:p w14:paraId="0593EB5B" w14:textId="06CC0B05" w:rsidR="002063BC" w:rsidRDefault="002063BC" w:rsidP="00047C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2063BC" w14:paraId="11E5AA15" w14:textId="77777777" w:rsidTr="002063BC">
        <w:tc>
          <w:tcPr>
            <w:tcW w:w="1250" w:type="pct"/>
          </w:tcPr>
          <w:p w14:paraId="44E893A9" w14:textId="02724115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Quinine</w:t>
            </w:r>
          </w:p>
        </w:tc>
        <w:tc>
          <w:tcPr>
            <w:tcW w:w="1250" w:type="pct"/>
          </w:tcPr>
          <w:p w14:paraId="297591C3" w14:textId="100B0C5B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0" w:type="pct"/>
          </w:tcPr>
          <w:p w14:paraId="1E65B7BD" w14:textId="28989963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1,584</w:t>
            </w:r>
          </w:p>
        </w:tc>
        <w:tc>
          <w:tcPr>
            <w:tcW w:w="1250" w:type="pct"/>
          </w:tcPr>
          <w:p w14:paraId="3F469597" w14:textId="3A90E94C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1,624</w:t>
            </w:r>
          </w:p>
        </w:tc>
      </w:tr>
      <w:tr w:rsidR="002063BC" w14:paraId="181A5077" w14:textId="77777777" w:rsidTr="002063BC">
        <w:tc>
          <w:tcPr>
            <w:tcW w:w="1250" w:type="pct"/>
          </w:tcPr>
          <w:p w14:paraId="704E0EBE" w14:textId="556F86D8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No Quinine</w:t>
            </w:r>
          </w:p>
        </w:tc>
        <w:tc>
          <w:tcPr>
            <w:tcW w:w="1250" w:type="pct"/>
          </w:tcPr>
          <w:p w14:paraId="7D9888EE" w14:textId="7E0AC302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50" w:type="pct"/>
          </w:tcPr>
          <w:p w14:paraId="5FCA00AE" w14:textId="2C27BB49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4,432</w:t>
            </w:r>
          </w:p>
        </w:tc>
        <w:tc>
          <w:tcPr>
            <w:tcW w:w="1250" w:type="pct"/>
          </w:tcPr>
          <w:p w14:paraId="6388F48A" w14:textId="71D2AF03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4,872</w:t>
            </w:r>
          </w:p>
        </w:tc>
      </w:tr>
      <w:tr w:rsidR="002063BC" w14:paraId="0A4C6DAE" w14:textId="77777777" w:rsidTr="002063BC">
        <w:tc>
          <w:tcPr>
            <w:tcW w:w="1250" w:type="pct"/>
          </w:tcPr>
          <w:p w14:paraId="7DA80BCE" w14:textId="593CAB8E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50" w:type="pct"/>
          </w:tcPr>
          <w:p w14:paraId="32D9D2F3" w14:textId="3CA15ED9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50" w:type="pct"/>
          </w:tcPr>
          <w:p w14:paraId="697E8A85" w14:textId="6452CEF7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6,012</w:t>
            </w:r>
          </w:p>
        </w:tc>
        <w:tc>
          <w:tcPr>
            <w:tcW w:w="1250" w:type="pct"/>
          </w:tcPr>
          <w:p w14:paraId="3694ECC7" w14:textId="185E398E" w:rsidR="002063BC" w:rsidRPr="002063BC" w:rsidRDefault="002063BC" w:rsidP="00047C9D">
            <w:pPr>
              <w:rPr>
                <w:rFonts w:ascii="Times New Roman" w:hAnsi="Times New Roman" w:cs="Times New Roman"/>
              </w:rPr>
            </w:pPr>
            <w:r w:rsidRPr="002063BC">
              <w:rPr>
                <w:rFonts w:ascii="Times New Roman" w:hAnsi="Times New Roman" w:cs="Times New Roman"/>
              </w:rPr>
              <w:t>6,496</w:t>
            </w:r>
          </w:p>
        </w:tc>
      </w:tr>
    </w:tbl>
    <w:p w14:paraId="0D7CD94C" w14:textId="43200938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1991" w14:textId="77777777" w:rsidR="00404965" w:rsidRDefault="00404965" w:rsidP="00017968">
      <w:pPr>
        <w:spacing w:after="0" w:line="240" w:lineRule="auto"/>
      </w:pPr>
      <w:r>
        <w:separator/>
      </w:r>
    </w:p>
  </w:endnote>
  <w:endnote w:type="continuationSeparator" w:id="0">
    <w:p w14:paraId="6CE7DD75" w14:textId="77777777" w:rsidR="00404965" w:rsidRDefault="0040496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7263" w14:textId="77777777" w:rsidR="00404965" w:rsidRDefault="00404965" w:rsidP="00017968">
      <w:pPr>
        <w:spacing w:after="0" w:line="240" w:lineRule="auto"/>
      </w:pPr>
      <w:r>
        <w:separator/>
      </w:r>
    </w:p>
  </w:footnote>
  <w:footnote w:type="continuationSeparator" w:id="0">
    <w:p w14:paraId="5A164B67" w14:textId="77777777" w:rsidR="00404965" w:rsidRDefault="0040496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1A765C"/>
    <w:rsid w:val="002063BC"/>
    <w:rsid w:val="00223D17"/>
    <w:rsid w:val="00232886"/>
    <w:rsid w:val="0025330D"/>
    <w:rsid w:val="00255699"/>
    <w:rsid w:val="00275CD4"/>
    <w:rsid w:val="00281A6F"/>
    <w:rsid w:val="00285FAC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04965"/>
    <w:rsid w:val="00455A88"/>
    <w:rsid w:val="00480D95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B60D8"/>
    <w:rsid w:val="007D4047"/>
    <w:rsid w:val="007E6987"/>
    <w:rsid w:val="008072F3"/>
    <w:rsid w:val="00822F77"/>
    <w:rsid w:val="00823FF6"/>
    <w:rsid w:val="00827495"/>
    <w:rsid w:val="00855E8B"/>
    <w:rsid w:val="00862DB6"/>
    <w:rsid w:val="00874B5C"/>
    <w:rsid w:val="00875B49"/>
    <w:rsid w:val="008D386C"/>
    <w:rsid w:val="00901A7F"/>
    <w:rsid w:val="00934C1D"/>
    <w:rsid w:val="00982D7A"/>
    <w:rsid w:val="009A2427"/>
    <w:rsid w:val="009A6C3C"/>
    <w:rsid w:val="009F4102"/>
    <w:rsid w:val="00A143E1"/>
    <w:rsid w:val="00A150B4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379A1"/>
    <w:rsid w:val="00DA0FF5"/>
    <w:rsid w:val="00DA511A"/>
    <w:rsid w:val="00DD4012"/>
    <w:rsid w:val="00DD5397"/>
    <w:rsid w:val="00DE488F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48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art infant</cp:lastModifiedBy>
  <cp:revision>9</cp:revision>
  <cp:lastPrinted>2025-01-06T11:19:00Z</cp:lastPrinted>
  <dcterms:created xsi:type="dcterms:W3CDTF">2025-07-03T04:55:00Z</dcterms:created>
  <dcterms:modified xsi:type="dcterms:W3CDTF">2025-07-08T14:00:00Z</dcterms:modified>
</cp:coreProperties>
</file>